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DE" w:rsidRPr="00143CE6" w:rsidRDefault="00522E8D" w:rsidP="00A32BD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81050" cy="942975"/>
            <wp:effectExtent l="0" t="0" r="0" b="9525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BDE" w:rsidRPr="00143CE6" w:rsidRDefault="00A32BDE" w:rsidP="009C0453">
      <w:pPr>
        <w:tabs>
          <w:tab w:val="left" w:pos="709"/>
        </w:tabs>
        <w:ind w:firstLine="709"/>
        <w:jc w:val="center"/>
      </w:pPr>
    </w:p>
    <w:p w:rsidR="00A32BDE" w:rsidRPr="00C65651" w:rsidRDefault="00A32BDE" w:rsidP="00A32BDE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РУБЦОВСКИЙ ГОРОДСКОЙ СОВЕТ ДЕПУТАТОВ</w:t>
      </w:r>
    </w:p>
    <w:p w:rsidR="00A32BDE" w:rsidRPr="00C65651" w:rsidRDefault="00A32BDE" w:rsidP="00A32BDE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АЛТАЙСКОГО КРАЯ</w:t>
      </w:r>
    </w:p>
    <w:p w:rsidR="00A32BDE" w:rsidRPr="00C65651" w:rsidRDefault="00A32BDE" w:rsidP="00A32BDE">
      <w:pPr>
        <w:jc w:val="center"/>
        <w:rPr>
          <w:b/>
          <w:sz w:val="32"/>
          <w:szCs w:val="32"/>
        </w:rPr>
      </w:pPr>
    </w:p>
    <w:p w:rsidR="00A32BDE" w:rsidRPr="00E8717F" w:rsidRDefault="00A32BDE" w:rsidP="00A32BDE">
      <w:pPr>
        <w:jc w:val="center"/>
        <w:rPr>
          <w:b/>
          <w:sz w:val="48"/>
          <w:szCs w:val="48"/>
        </w:rPr>
      </w:pPr>
      <w:r w:rsidRPr="00E8717F">
        <w:rPr>
          <w:b/>
          <w:sz w:val="48"/>
          <w:szCs w:val="48"/>
        </w:rPr>
        <w:t>Р</w:t>
      </w:r>
      <w:r w:rsidR="00F47116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 w:rsidR="00F47116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Ш</w:t>
      </w:r>
      <w:r w:rsidR="00F47116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 w:rsidR="00F47116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Н</w:t>
      </w:r>
      <w:r w:rsidR="00F47116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И</w:t>
      </w:r>
      <w:r w:rsidR="00F47116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</w:p>
    <w:p w:rsidR="00A32BDE" w:rsidRPr="006B4DAE" w:rsidRDefault="00A32BDE" w:rsidP="00A32BDE"/>
    <w:p w:rsidR="00A32BDE" w:rsidRPr="007E0604" w:rsidRDefault="00A32BDE" w:rsidP="00A32BDE">
      <w:pPr>
        <w:jc w:val="both"/>
        <w:rPr>
          <w:sz w:val="28"/>
          <w:szCs w:val="28"/>
          <w:u w:val="single"/>
        </w:rPr>
      </w:pPr>
    </w:p>
    <w:p w:rsidR="00A32BDE" w:rsidRPr="00E8717F" w:rsidRDefault="00C14CB6" w:rsidP="00A32BD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______________</w:t>
      </w:r>
      <w:r w:rsidR="00A32BDE" w:rsidRPr="00E8717F">
        <w:rPr>
          <w:b/>
          <w:sz w:val="28"/>
          <w:szCs w:val="28"/>
          <w:u w:val="single"/>
        </w:rPr>
        <w:t xml:space="preserve">  №</w:t>
      </w:r>
      <w:r w:rsidR="005A7B3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_______</w:t>
      </w:r>
    </w:p>
    <w:p w:rsidR="00A32BDE" w:rsidRPr="00E8717F" w:rsidRDefault="005A7B32" w:rsidP="00A32BDE">
      <w:pPr>
        <w:rPr>
          <w:b/>
          <w:szCs w:val="24"/>
        </w:rPr>
      </w:pPr>
      <w:r>
        <w:rPr>
          <w:b/>
          <w:sz w:val="28"/>
          <w:szCs w:val="28"/>
        </w:rPr>
        <w:t xml:space="preserve">              </w:t>
      </w:r>
      <w:r w:rsidR="00A32BDE" w:rsidRPr="00E8717F">
        <w:rPr>
          <w:b/>
          <w:sz w:val="28"/>
          <w:szCs w:val="28"/>
        </w:rPr>
        <w:t xml:space="preserve"> </w:t>
      </w:r>
      <w:r w:rsidR="00A32BDE" w:rsidRPr="00E8717F">
        <w:rPr>
          <w:b/>
          <w:szCs w:val="24"/>
        </w:rPr>
        <w:t>г.Рубцовск</w:t>
      </w:r>
    </w:p>
    <w:p w:rsidR="00A32BDE" w:rsidRPr="00FC0F7A" w:rsidRDefault="00A32BDE" w:rsidP="00A32BDE">
      <w:pPr>
        <w:ind w:left="1440" w:firstLine="720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A32BDE" w:rsidRPr="005C22E4" w:rsidTr="00326CB0">
        <w:trPr>
          <w:cantSplit/>
          <w:trHeight w:val="786"/>
        </w:trPr>
        <w:tc>
          <w:tcPr>
            <w:tcW w:w="4219" w:type="dxa"/>
          </w:tcPr>
          <w:p w:rsidR="00A32BDE" w:rsidRPr="005C22E4" w:rsidRDefault="00EB495A" w:rsidP="00326C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495A">
              <w:rPr>
                <w:sz w:val="28"/>
                <w:szCs w:val="28"/>
              </w:rPr>
              <w:t>«Об установлении стоимости движимых вещей (в том числе д</w:t>
            </w:r>
            <w:r w:rsidR="00216544">
              <w:rPr>
                <w:sz w:val="28"/>
                <w:szCs w:val="28"/>
              </w:rPr>
              <w:t>окументарных ценных бумаг (акций</w:t>
            </w:r>
            <w:r w:rsidRPr="00EB495A">
              <w:rPr>
                <w:sz w:val="28"/>
                <w:szCs w:val="28"/>
              </w:rPr>
              <w:t xml:space="preserve">) либо иного не </w:t>
            </w:r>
            <w:r w:rsidR="00326CB0">
              <w:rPr>
                <w:sz w:val="28"/>
                <w:szCs w:val="28"/>
              </w:rPr>
              <w:t>относящ</w:t>
            </w:r>
            <w:r w:rsidR="00326CB0">
              <w:rPr>
                <w:sz w:val="28"/>
                <w:szCs w:val="28"/>
              </w:rPr>
              <w:t>е</w:t>
            </w:r>
            <w:r w:rsidR="00BA517E">
              <w:rPr>
                <w:sz w:val="28"/>
                <w:szCs w:val="28"/>
              </w:rPr>
              <w:t>гося</w:t>
            </w:r>
            <w:r>
              <w:rPr>
                <w:sz w:val="28"/>
                <w:szCs w:val="28"/>
              </w:rPr>
              <w:t xml:space="preserve"> к недвижимым вещам имущества)</w:t>
            </w:r>
            <w:r w:rsidR="00BA517E">
              <w:rPr>
                <w:sz w:val="28"/>
                <w:szCs w:val="28"/>
              </w:rPr>
              <w:t xml:space="preserve">, подлежащих учету  </w:t>
            </w:r>
            <w:r w:rsidR="00216544">
              <w:rPr>
                <w:sz w:val="28"/>
                <w:szCs w:val="28"/>
              </w:rPr>
              <w:t>р</w:t>
            </w:r>
            <w:r w:rsidRPr="00EB495A">
              <w:rPr>
                <w:sz w:val="28"/>
                <w:szCs w:val="28"/>
              </w:rPr>
              <w:t>еестре муниципального имущ</w:t>
            </w:r>
            <w:r w:rsidRPr="00EB495A">
              <w:rPr>
                <w:sz w:val="28"/>
                <w:szCs w:val="28"/>
              </w:rPr>
              <w:t>е</w:t>
            </w:r>
            <w:r w:rsidRPr="00EB495A">
              <w:rPr>
                <w:sz w:val="28"/>
                <w:szCs w:val="28"/>
              </w:rPr>
              <w:t>ства муниципального образования город Рубцовск</w:t>
            </w:r>
            <w:r w:rsidR="00007B98">
              <w:rPr>
                <w:sz w:val="28"/>
                <w:szCs w:val="28"/>
              </w:rPr>
              <w:t xml:space="preserve"> Алтайского края</w:t>
            </w:r>
            <w:r w:rsidRPr="00EB495A">
              <w:rPr>
                <w:sz w:val="28"/>
                <w:szCs w:val="28"/>
              </w:rPr>
              <w:t>»</w:t>
            </w:r>
            <w:r w:rsidR="00ED0E0E" w:rsidRPr="005C22E4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974274" w:rsidRDefault="00974274" w:rsidP="00A32BDE">
      <w:pPr>
        <w:jc w:val="both"/>
        <w:rPr>
          <w:sz w:val="28"/>
          <w:szCs w:val="28"/>
        </w:rPr>
      </w:pPr>
    </w:p>
    <w:p w:rsidR="00FC0F7A" w:rsidRDefault="00FC0F7A" w:rsidP="00292E83">
      <w:pPr>
        <w:ind w:right="201"/>
        <w:jc w:val="both"/>
        <w:rPr>
          <w:sz w:val="28"/>
          <w:szCs w:val="28"/>
        </w:rPr>
      </w:pPr>
    </w:p>
    <w:p w:rsidR="00292E83" w:rsidRPr="00F1464A" w:rsidRDefault="00203B0F" w:rsidP="00F14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D6B">
        <w:rPr>
          <w:sz w:val="28"/>
          <w:szCs w:val="28"/>
        </w:rPr>
        <w:t>В соответствии с</w:t>
      </w:r>
      <w:r w:rsidR="00F66D6B" w:rsidRPr="00F66D6B">
        <w:rPr>
          <w:sz w:val="28"/>
          <w:szCs w:val="28"/>
        </w:rPr>
        <w:t xml:space="preserve"> </w:t>
      </w:r>
      <w:r w:rsidR="00F66D6B">
        <w:rPr>
          <w:sz w:val="28"/>
          <w:szCs w:val="28"/>
        </w:rPr>
        <w:t xml:space="preserve">пунктом 2 раздела </w:t>
      </w:r>
      <w:r w:rsidR="00F1464A">
        <w:rPr>
          <w:sz w:val="28"/>
          <w:szCs w:val="28"/>
          <w:lang w:val="en-US"/>
        </w:rPr>
        <w:t>I</w:t>
      </w:r>
      <w:r w:rsidR="00F66D6B" w:rsidRPr="00F66D6B">
        <w:rPr>
          <w:sz w:val="28"/>
          <w:szCs w:val="28"/>
        </w:rPr>
        <w:t xml:space="preserve"> </w:t>
      </w:r>
      <w:r w:rsidRPr="00F66D6B">
        <w:rPr>
          <w:sz w:val="28"/>
          <w:szCs w:val="28"/>
        </w:rPr>
        <w:t xml:space="preserve"> </w:t>
      </w:r>
      <w:r w:rsidR="00F66D6B" w:rsidRPr="00F66D6B">
        <w:rPr>
          <w:sz w:val="28"/>
          <w:szCs w:val="28"/>
        </w:rPr>
        <w:t>Приказа Минфина России от 10.10.2023 № 163н</w:t>
      </w:r>
      <w:r w:rsidR="00F66D6B">
        <w:rPr>
          <w:sz w:val="28"/>
          <w:szCs w:val="28"/>
        </w:rPr>
        <w:t xml:space="preserve"> «</w:t>
      </w:r>
      <w:r w:rsidR="00216544">
        <w:rPr>
          <w:sz w:val="28"/>
          <w:szCs w:val="28"/>
        </w:rPr>
        <w:t>О</w:t>
      </w:r>
      <w:r w:rsidR="00F66D6B" w:rsidRPr="00F66D6B">
        <w:rPr>
          <w:sz w:val="28"/>
          <w:szCs w:val="28"/>
        </w:rPr>
        <w:t>б утверждении Порядка ведения органами местного самоуправления реестров муниципального имущества</w:t>
      </w:r>
      <w:r w:rsidR="00F66D6B">
        <w:rPr>
          <w:sz w:val="28"/>
          <w:szCs w:val="28"/>
        </w:rPr>
        <w:t>»</w:t>
      </w:r>
      <w:r w:rsidR="00F1464A">
        <w:rPr>
          <w:sz w:val="28"/>
          <w:szCs w:val="28"/>
        </w:rPr>
        <w:t>,</w:t>
      </w:r>
      <w:r w:rsidR="00326CB0">
        <w:rPr>
          <w:sz w:val="28"/>
          <w:szCs w:val="28"/>
        </w:rPr>
        <w:t xml:space="preserve"> Рубцовский городской Совет депутатов Алтайского края </w:t>
      </w:r>
    </w:p>
    <w:p w:rsidR="005D4337" w:rsidRDefault="005D4337" w:rsidP="005D4337">
      <w:pPr>
        <w:ind w:right="201" w:firstLine="708"/>
        <w:jc w:val="both"/>
        <w:rPr>
          <w:sz w:val="28"/>
          <w:szCs w:val="28"/>
        </w:rPr>
      </w:pPr>
    </w:p>
    <w:p w:rsidR="005A7B32" w:rsidRDefault="007A412E" w:rsidP="00A32BDE">
      <w:pPr>
        <w:jc w:val="both"/>
        <w:rPr>
          <w:b/>
          <w:sz w:val="32"/>
          <w:szCs w:val="32"/>
        </w:rPr>
      </w:pPr>
      <w:r w:rsidRPr="007A412E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Л:</w:t>
      </w:r>
    </w:p>
    <w:p w:rsidR="009C0453" w:rsidRDefault="009C0453" w:rsidP="009C045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объектами учета в реестре муниципальной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ственности муниципального образования город Рубцовск </w:t>
      </w:r>
      <w:r w:rsidR="00007B98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в составе движим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имущества являются:</w:t>
      </w:r>
    </w:p>
    <w:p w:rsidR="009C0453" w:rsidRDefault="009C0453" w:rsidP="005C22E4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E7548">
        <w:rPr>
          <w:sz w:val="28"/>
          <w:szCs w:val="28"/>
        </w:rPr>
        <w:t>вижимое муницип</w:t>
      </w:r>
      <w:r w:rsidR="00326CB0">
        <w:rPr>
          <w:sz w:val="28"/>
          <w:szCs w:val="28"/>
        </w:rPr>
        <w:t>альное имущество</w:t>
      </w:r>
      <w:r w:rsidRPr="007E7548">
        <w:rPr>
          <w:sz w:val="28"/>
          <w:szCs w:val="28"/>
        </w:rPr>
        <w:t xml:space="preserve"> </w:t>
      </w:r>
      <w:r w:rsidR="00EB495A" w:rsidRPr="00EB495A">
        <w:rPr>
          <w:sz w:val="28"/>
          <w:szCs w:val="28"/>
        </w:rPr>
        <w:t>(в том числе документа</w:t>
      </w:r>
      <w:r w:rsidR="00EB495A" w:rsidRPr="00EB495A">
        <w:rPr>
          <w:sz w:val="28"/>
          <w:szCs w:val="28"/>
        </w:rPr>
        <w:t>р</w:t>
      </w:r>
      <w:r w:rsidR="00EB495A" w:rsidRPr="00EB495A">
        <w:rPr>
          <w:sz w:val="28"/>
          <w:szCs w:val="28"/>
        </w:rPr>
        <w:t>ны</w:t>
      </w:r>
      <w:r w:rsidR="003F254A">
        <w:rPr>
          <w:sz w:val="28"/>
          <w:szCs w:val="28"/>
        </w:rPr>
        <w:t>е</w:t>
      </w:r>
      <w:r w:rsidR="00EB495A" w:rsidRPr="00EB495A">
        <w:rPr>
          <w:sz w:val="28"/>
          <w:szCs w:val="28"/>
        </w:rPr>
        <w:t xml:space="preserve"> ценны</w:t>
      </w:r>
      <w:r w:rsidR="003F254A">
        <w:rPr>
          <w:sz w:val="28"/>
          <w:szCs w:val="28"/>
        </w:rPr>
        <w:t>е</w:t>
      </w:r>
      <w:r w:rsidR="00EB495A" w:rsidRPr="00EB495A">
        <w:rPr>
          <w:sz w:val="28"/>
          <w:szCs w:val="28"/>
        </w:rPr>
        <w:t xml:space="preserve"> бумаг</w:t>
      </w:r>
      <w:r w:rsidR="003F254A">
        <w:rPr>
          <w:sz w:val="28"/>
          <w:szCs w:val="28"/>
        </w:rPr>
        <w:t>и</w:t>
      </w:r>
      <w:r w:rsidR="00EB495A" w:rsidRPr="00EB495A">
        <w:rPr>
          <w:sz w:val="28"/>
          <w:szCs w:val="28"/>
        </w:rPr>
        <w:t xml:space="preserve"> (акции) либо ино</w:t>
      </w:r>
      <w:r w:rsidR="00007B98">
        <w:rPr>
          <w:sz w:val="28"/>
          <w:szCs w:val="28"/>
        </w:rPr>
        <w:t>е</w:t>
      </w:r>
      <w:r w:rsidR="00EB495A" w:rsidRPr="00EB495A">
        <w:rPr>
          <w:sz w:val="28"/>
          <w:szCs w:val="28"/>
        </w:rPr>
        <w:t xml:space="preserve"> не относяще</w:t>
      </w:r>
      <w:r w:rsidR="00EB495A">
        <w:rPr>
          <w:sz w:val="28"/>
          <w:szCs w:val="28"/>
        </w:rPr>
        <w:t>еся к недвижимым вещам имуществ</w:t>
      </w:r>
      <w:r w:rsidR="003F254A">
        <w:rPr>
          <w:sz w:val="28"/>
          <w:szCs w:val="28"/>
        </w:rPr>
        <w:t>о</w:t>
      </w:r>
      <w:r w:rsidR="00EB495A">
        <w:rPr>
          <w:sz w:val="28"/>
          <w:szCs w:val="28"/>
        </w:rPr>
        <w:t>)</w:t>
      </w:r>
      <w:r w:rsidR="00326CB0">
        <w:rPr>
          <w:sz w:val="28"/>
          <w:szCs w:val="28"/>
        </w:rPr>
        <w:t>,</w:t>
      </w:r>
      <w:r w:rsidRPr="007E7548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составляющее муниципальную казну - вне зависимости от сто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мости.</w:t>
      </w:r>
    </w:p>
    <w:p w:rsidR="009C0453" w:rsidRDefault="009C0453" w:rsidP="005C22E4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Движимое имущество, закрепленное на праве оперативного управления и учитываемое на балансовых счетах учреждений и органов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стного самоуправления:</w:t>
      </w:r>
    </w:p>
    <w:p w:rsidR="009C0453" w:rsidRDefault="009C0453" w:rsidP="005C22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относящееся к категории особо ценного движимого имущества, </w:t>
      </w:r>
      <w:r w:rsidRPr="007E7548">
        <w:rPr>
          <w:sz w:val="28"/>
          <w:szCs w:val="28"/>
        </w:rPr>
        <w:t>закр</w:t>
      </w:r>
      <w:r w:rsidRPr="007E7548">
        <w:rPr>
          <w:sz w:val="28"/>
          <w:szCs w:val="28"/>
        </w:rPr>
        <w:t>е</w:t>
      </w:r>
      <w:r w:rsidRPr="007E7548">
        <w:rPr>
          <w:sz w:val="28"/>
          <w:szCs w:val="28"/>
        </w:rPr>
        <w:t xml:space="preserve">пленное за </w:t>
      </w:r>
      <w:r>
        <w:rPr>
          <w:sz w:val="28"/>
          <w:szCs w:val="28"/>
        </w:rPr>
        <w:t>бюджетными</w:t>
      </w:r>
      <w:r w:rsidRPr="007E7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7E7548">
        <w:rPr>
          <w:sz w:val="28"/>
          <w:szCs w:val="28"/>
        </w:rPr>
        <w:t>автономными</w:t>
      </w:r>
      <w:r>
        <w:rPr>
          <w:sz w:val="28"/>
          <w:szCs w:val="28"/>
        </w:rPr>
        <w:t xml:space="preserve"> муниципальными </w:t>
      </w:r>
      <w:r>
        <w:rPr>
          <w:sz w:val="28"/>
          <w:szCs w:val="28"/>
        </w:rPr>
        <w:lastRenderedPageBreak/>
        <w:t>учреждениями</w:t>
      </w:r>
      <w:r w:rsidR="00E71666">
        <w:rPr>
          <w:sz w:val="28"/>
          <w:szCs w:val="28"/>
        </w:rPr>
        <w:t xml:space="preserve"> </w:t>
      </w:r>
      <w:r w:rsidR="000C52A5">
        <w:rPr>
          <w:sz w:val="28"/>
          <w:szCs w:val="28"/>
        </w:rPr>
        <w:t>вне зависимости от стоимости</w:t>
      </w:r>
      <w:r>
        <w:rPr>
          <w:sz w:val="28"/>
          <w:szCs w:val="28"/>
        </w:rPr>
        <w:t>;</w:t>
      </w:r>
      <w:r w:rsidRPr="007E7548">
        <w:rPr>
          <w:sz w:val="28"/>
          <w:szCs w:val="28"/>
        </w:rPr>
        <w:t xml:space="preserve"> </w:t>
      </w:r>
    </w:p>
    <w:p w:rsidR="009C0453" w:rsidRDefault="009C0453" w:rsidP="005C22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548">
        <w:rPr>
          <w:sz w:val="28"/>
          <w:szCs w:val="28"/>
        </w:rPr>
        <w:t xml:space="preserve">закрепленное за </w:t>
      </w:r>
      <w:r>
        <w:rPr>
          <w:sz w:val="28"/>
          <w:szCs w:val="28"/>
        </w:rPr>
        <w:t>муниципальными казенными учреждениями и орган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местного самоуправления</w:t>
      </w:r>
      <w:r w:rsidR="00E71666">
        <w:rPr>
          <w:sz w:val="28"/>
          <w:szCs w:val="28"/>
        </w:rPr>
        <w:t xml:space="preserve"> </w:t>
      </w:r>
      <w:r w:rsidR="000C52A5">
        <w:rPr>
          <w:sz w:val="28"/>
          <w:szCs w:val="28"/>
        </w:rPr>
        <w:t>вне зависимости от стоимости</w:t>
      </w:r>
      <w:r>
        <w:rPr>
          <w:sz w:val="28"/>
          <w:szCs w:val="28"/>
        </w:rPr>
        <w:t xml:space="preserve">. </w:t>
      </w:r>
    </w:p>
    <w:p w:rsidR="009C0453" w:rsidRDefault="005C22E4" w:rsidP="005C22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C0453">
        <w:rPr>
          <w:sz w:val="28"/>
          <w:szCs w:val="28"/>
        </w:rPr>
        <w:t>Т</w:t>
      </w:r>
      <w:r w:rsidR="009C0453" w:rsidRPr="007E7548">
        <w:rPr>
          <w:sz w:val="28"/>
          <w:szCs w:val="28"/>
        </w:rPr>
        <w:t>ранспортные средства</w:t>
      </w:r>
      <w:r w:rsidR="009C0453">
        <w:rPr>
          <w:sz w:val="28"/>
          <w:szCs w:val="28"/>
        </w:rPr>
        <w:t xml:space="preserve">, </w:t>
      </w:r>
      <w:r w:rsidR="009C0453" w:rsidRPr="00A20D91">
        <w:rPr>
          <w:sz w:val="28"/>
          <w:szCs w:val="28"/>
        </w:rPr>
        <w:t>самоходны</w:t>
      </w:r>
      <w:r w:rsidR="009C0453">
        <w:rPr>
          <w:sz w:val="28"/>
          <w:szCs w:val="28"/>
        </w:rPr>
        <w:t>е</w:t>
      </w:r>
      <w:r w:rsidR="009C0453" w:rsidRPr="00A20D91">
        <w:rPr>
          <w:sz w:val="28"/>
          <w:szCs w:val="28"/>
        </w:rPr>
        <w:t xml:space="preserve"> машин</w:t>
      </w:r>
      <w:r w:rsidR="009C0453">
        <w:rPr>
          <w:sz w:val="28"/>
          <w:szCs w:val="28"/>
        </w:rPr>
        <w:t>ы</w:t>
      </w:r>
      <w:r w:rsidR="009C0453" w:rsidRPr="00A20D91">
        <w:rPr>
          <w:sz w:val="28"/>
          <w:szCs w:val="28"/>
        </w:rPr>
        <w:t xml:space="preserve"> и трактор</w:t>
      </w:r>
      <w:r w:rsidR="009C0453">
        <w:rPr>
          <w:sz w:val="28"/>
          <w:szCs w:val="28"/>
        </w:rPr>
        <w:t>ы</w:t>
      </w:r>
      <w:r w:rsidR="009C0453" w:rsidRPr="00A20D91">
        <w:rPr>
          <w:sz w:val="28"/>
          <w:szCs w:val="28"/>
        </w:rPr>
        <w:t xml:space="preserve">, </w:t>
      </w:r>
      <w:r w:rsidR="00007B98">
        <w:rPr>
          <w:sz w:val="28"/>
          <w:szCs w:val="28"/>
        </w:rPr>
        <w:t xml:space="preserve">            </w:t>
      </w:r>
      <w:r w:rsidR="009C0453" w:rsidRPr="007E7548">
        <w:rPr>
          <w:sz w:val="28"/>
          <w:szCs w:val="28"/>
        </w:rPr>
        <w:t>закрепленные за муниципальными пр</w:t>
      </w:r>
      <w:r w:rsidR="009C0453">
        <w:rPr>
          <w:sz w:val="28"/>
          <w:szCs w:val="28"/>
        </w:rPr>
        <w:t>едприятиями вне зависимости от сто</w:t>
      </w:r>
      <w:r w:rsidR="009C0453">
        <w:rPr>
          <w:sz w:val="28"/>
          <w:szCs w:val="28"/>
        </w:rPr>
        <w:t>и</w:t>
      </w:r>
      <w:r w:rsidR="009C0453">
        <w:rPr>
          <w:sz w:val="28"/>
          <w:szCs w:val="28"/>
        </w:rPr>
        <w:t>мости, прочее движимое имущество, закрепленное за муниципальными унита</w:t>
      </w:r>
      <w:r w:rsidR="009C0453">
        <w:rPr>
          <w:sz w:val="28"/>
          <w:szCs w:val="28"/>
        </w:rPr>
        <w:t>р</w:t>
      </w:r>
      <w:r w:rsidR="009C0453">
        <w:rPr>
          <w:sz w:val="28"/>
          <w:szCs w:val="28"/>
        </w:rPr>
        <w:t>ными предприятиями стоимостью 100,0 тыс. руб</w:t>
      </w:r>
      <w:r w:rsidR="00007B98">
        <w:rPr>
          <w:sz w:val="28"/>
          <w:szCs w:val="28"/>
        </w:rPr>
        <w:t>лей</w:t>
      </w:r>
      <w:r w:rsidR="009C0453">
        <w:rPr>
          <w:sz w:val="28"/>
          <w:szCs w:val="28"/>
        </w:rPr>
        <w:t xml:space="preserve"> и более.</w:t>
      </w:r>
    </w:p>
    <w:p w:rsidR="00281F44" w:rsidRDefault="009C0453" w:rsidP="00007B98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E30FC">
        <w:rPr>
          <w:sz w:val="28"/>
          <w:szCs w:val="28"/>
        </w:rPr>
        <w:t xml:space="preserve"> Признать утратившим силу</w:t>
      </w:r>
      <w:r w:rsidR="009E30FC" w:rsidRPr="009E30FC">
        <w:rPr>
          <w:sz w:val="28"/>
          <w:szCs w:val="28"/>
        </w:rPr>
        <w:t xml:space="preserve"> </w:t>
      </w:r>
      <w:r w:rsidR="00007B98">
        <w:rPr>
          <w:sz w:val="28"/>
          <w:szCs w:val="28"/>
        </w:rPr>
        <w:t>р</w:t>
      </w:r>
      <w:r w:rsidR="009E30FC">
        <w:rPr>
          <w:sz w:val="28"/>
          <w:szCs w:val="28"/>
        </w:rPr>
        <w:t xml:space="preserve">ешение Рубцовского городского </w:t>
      </w:r>
      <w:r w:rsidR="00DD6480">
        <w:rPr>
          <w:sz w:val="28"/>
          <w:szCs w:val="28"/>
        </w:rPr>
        <w:t xml:space="preserve">Совета депутатов </w:t>
      </w:r>
      <w:r w:rsidR="00007B98">
        <w:rPr>
          <w:sz w:val="28"/>
          <w:szCs w:val="28"/>
        </w:rPr>
        <w:t xml:space="preserve">Алтайского края </w:t>
      </w:r>
      <w:r w:rsidR="00DD6480">
        <w:rPr>
          <w:sz w:val="28"/>
          <w:szCs w:val="28"/>
        </w:rPr>
        <w:t>от 21.04.2022 №</w:t>
      </w:r>
      <w:r w:rsidR="009E30FC">
        <w:rPr>
          <w:sz w:val="28"/>
          <w:szCs w:val="28"/>
        </w:rPr>
        <w:t xml:space="preserve"> 801 «О принятии Положения об учете муниципального имущества муниципального образования город </w:t>
      </w:r>
      <w:r w:rsidR="00007B98">
        <w:rPr>
          <w:sz w:val="28"/>
          <w:szCs w:val="28"/>
        </w:rPr>
        <w:t xml:space="preserve">     </w:t>
      </w:r>
      <w:r w:rsidR="009E30FC">
        <w:rPr>
          <w:sz w:val="28"/>
          <w:szCs w:val="28"/>
        </w:rPr>
        <w:t>Рубцовск Алтайск</w:t>
      </w:r>
      <w:r w:rsidR="009E30FC">
        <w:rPr>
          <w:sz w:val="28"/>
          <w:szCs w:val="28"/>
        </w:rPr>
        <w:t>о</w:t>
      </w:r>
      <w:r w:rsidR="009E30FC">
        <w:rPr>
          <w:sz w:val="28"/>
          <w:szCs w:val="28"/>
        </w:rPr>
        <w:t>го края»</w:t>
      </w:r>
      <w:r w:rsidR="00DD6480">
        <w:rPr>
          <w:sz w:val="28"/>
          <w:szCs w:val="28"/>
        </w:rPr>
        <w:t>.</w:t>
      </w:r>
    </w:p>
    <w:p w:rsidR="005D4337" w:rsidRPr="005D4337" w:rsidRDefault="00DD6480" w:rsidP="00DD6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C0453">
        <w:rPr>
          <w:sz w:val="28"/>
          <w:szCs w:val="28"/>
        </w:rPr>
        <w:t xml:space="preserve"> </w:t>
      </w:r>
      <w:r w:rsidR="00007B98">
        <w:rPr>
          <w:sz w:val="28"/>
          <w:szCs w:val="28"/>
        </w:rPr>
        <w:t>О</w:t>
      </w:r>
      <w:r w:rsidR="00007B98" w:rsidRPr="005D4337">
        <w:rPr>
          <w:sz w:val="28"/>
          <w:szCs w:val="28"/>
        </w:rPr>
        <w:t xml:space="preserve">публиковать </w:t>
      </w:r>
      <w:r w:rsidR="00007B98">
        <w:rPr>
          <w:sz w:val="28"/>
          <w:szCs w:val="28"/>
        </w:rPr>
        <w:t>н</w:t>
      </w:r>
      <w:r w:rsidR="005D4337" w:rsidRPr="005D4337">
        <w:rPr>
          <w:sz w:val="28"/>
          <w:szCs w:val="28"/>
        </w:rPr>
        <w:t>астоящее решение в газете «Местное время».</w:t>
      </w:r>
    </w:p>
    <w:p w:rsidR="005D4337" w:rsidRPr="005D4337" w:rsidRDefault="00DD6480" w:rsidP="005D4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4337" w:rsidRPr="005D4337">
        <w:rPr>
          <w:sz w:val="28"/>
          <w:szCs w:val="28"/>
        </w:rPr>
        <w:t>. Настоящее решение вступает в силу после опубликования в газете «Местное время».</w:t>
      </w:r>
    </w:p>
    <w:p w:rsidR="005D4337" w:rsidRPr="005D4337" w:rsidRDefault="005D4337" w:rsidP="005D4337">
      <w:pPr>
        <w:ind w:firstLine="709"/>
        <w:jc w:val="both"/>
        <w:rPr>
          <w:sz w:val="28"/>
          <w:szCs w:val="28"/>
        </w:rPr>
      </w:pPr>
      <w:r w:rsidRPr="005D4337">
        <w:rPr>
          <w:sz w:val="28"/>
          <w:szCs w:val="28"/>
        </w:rPr>
        <w:t>4. Контроль за исполнением настоящего решения возложить на ком</w:t>
      </w:r>
      <w:r w:rsidRPr="005D4337">
        <w:rPr>
          <w:sz w:val="28"/>
          <w:szCs w:val="28"/>
        </w:rPr>
        <w:t>и</w:t>
      </w:r>
      <w:r w:rsidRPr="005D4337">
        <w:rPr>
          <w:sz w:val="28"/>
          <w:szCs w:val="28"/>
        </w:rPr>
        <w:t>тет Рубцовского городского Совета депутатов Алтайского края по эконом</w:t>
      </w:r>
      <w:r w:rsidRPr="005D4337">
        <w:rPr>
          <w:sz w:val="28"/>
          <w:szCs w:val="28"/>
        </w:rPr>
        <w:t>и</w:t>
      </w:r>
      <w:r w:rsidRPr="005D4337">
        <w:rPr>
          <w:sz w:val="28"/>
          <w:szCs w:val="28"/>
        </w:rPr>
        <w:t>ческой политике (А.Д. Гуньков).</w:t>
      </w:r>
    </w:p>
    <w:p w:rsidR="005D4337" w:rsidRDefault="005D4337" w:rsidP="005D4337">
      <w:pPr>
        <w:jc w:val="both"/>
        <w:rPr>
          <w:sz w:val="28"/>
          <w:szCs w:val="28"/>
        </w:rPr>
      </w:pPr>
    </w:p>
    <w:p w:rsidR="005D4337" w:rsidRPr="005D4337" w:rsidRDefault="005D4337" w:rsidP="005D4337">
      <w:pPr>
        <w:jc w:val="both"/>
        <w:rPr>
          <w:sz w:val="28"/>
          <w:szCs w:val="28"/>
        </w:rPr>
      </w:pPr>
    </w:p>
    <w:p w:rsidR="005D4337" w:rsidRPr="005D4337" w:rsidRDefault="005D4337" w:rsidP="005D4337">
      <w:pPr>
        <w:jc w:val="both"/>
        <w:rPr>
          <w:sz w:val="28"/>
          <w:szCs w:val="28"/>
        </w:rPr>
      </w:pPr>
      <w:r w:rsidRPr="005D4337">
        <w:rPr>
          <w:sz w:val="28"/>
          <w:szCs w:val="28"/>
        </w:rPr>
        <w:t xml:space="preserve">Председатель Рубцовского городского </w:t>
      </w:r>
    </w:p>
    <w:p w:rsidR="005D4337" w:rsidRPr="005D4337" w:rsidRDefault="005D4337" w:rsidP="005D4337">
      <w:pPr>
        <w:tabs>
          <w:tab w:val="left" w:pos="7088"/>
        </w:tabs>
        <w:jc w:val="both"/>
        <w:rPr>
          <w:sz w:val="28"/>
          <w:szCs w:val="28"/>
        </w:rPr>
      </w:pPr>
      <w:r w:rsidRPr="005D4337">
        <w:rPr>
          <w:sz w:val="28"/>
          <w:szCs w:val="28"/>
        </w:rPr>
        <w:t xml:space="preserve">Совета депутатов Алтайского края </w:t>
      </w:r>
      <w:r w:rsidRPr="005D4337">
        <w:rPr>
          <w:sz w:val="28"/>
          <w:szCs w:val="28"/>
        </w:rPr>
        <w:tab/>
        <w:t>С.П. Черноиванов</w:t>
      </w:r>
    </w:p>
    <w:p w:rsidR="005D4337" w:rsidRDefault="005D4337" w:rsidP="005D4337">
      <w:pPr>
        <w:jc w:val="both"/>
        <w:rPr>
          <w:sz w:val="28"/>
          <w:szCs w:val="28"/>
        </w:rPr>
      </w:pPr>
    </w:p>
    <w:p w:rsidR="005D4337" w:rsidRPr="005D4337" w:rsidRDefault="005D4337" w:rsidP="005D4337">
      <w:pPr>
        <w:jc w:val="both"/>
        <w:rPr>
          <w:sz w:val="28"/>
          <w:szCs w:val="28"/>
        </w:rPr>
      </w:pPr>
    </w:p>
    <w:p w:rsidR="005D4337" w:rsidRPr="005D4337" w:rsidRDefault="005D4337" w:rsidP="005D433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Рубцовска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4337">
        <w:rPr>
          <w:sz w:val="28"/>
          <w:szCs w:val="28"/>
        </w:rPr>
        <w:t>Д.З. Фель</w:t>
      </w:r>
      <w:r w:rsidRPr="005D4337">
        <w:rPr>
          <w:sz w:val="28"/>
          <w:szCs w:val="28"/>
        </w:rPr>
        <w:t>д</w:t>
      </w:r>
      <w:r w:rsidRPr="005D4337">
        <w:rPr>
          <w:sz w:val="28"/>
          <w:szCs w:val="28"/>
        </w:rPr>
        <w:t>ман</w:t>
      </w:r>
    </w:p>
    <w:p w:rsidR="005404CB" w:rsidRDefault="005404CB" w:rsidP="003F254A">
      <w:pPr>
        <w:rPr>
          <w:sz w:val="28"/>
          <w:szCs w:val="28"/>
        </w:rPr>
      </w:pPr>
    </w:p>
    <w:sectPr w:rsidR="005404CB" w:rsidSect="00C310A6">
      <w:head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791" w:rsidRDefault="00C87791">
      <w:r>
        <w:separator/>
      </w:r>
    </w:p>
  </w:endnote>
  <w:endnote w:type="continuationSeparator" w:id="0">
    <w:p w:rsidR="00C87791" w:rsidRDefault="00C8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791" w:rsidRDefault="00C87791">
      <w:r>
        <w:separator/>
      </w:r>
    </w:p>
  </w:footnote>
  <w:footnote w:type="continuationSeparator" w:id="0">
    <w:p w:rsidR="00C87791" w:rsidRDefault="00C87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337" w:rsidRDefault="005D4337" w:rsidP="008A0B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337" w:rsidRDefault="005D4337">
    <w:pPr>
      <w:pStyle w:val="a3"/>
    </w:pPr>
  </w:p>
  <w:p w:rsidR="005D4337" w:rsidRDefault="005D43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3AB5"/>
    <w:multiLevelType w:val="hybridMultilevel"/>
    <w:tmpl w:val="4E6C1BB8"/>
    <w:lvl w:ilvl="0" w:tplc="E8EC23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8D20A4"/>
    <w:multiLevelType w:val="multilevel"/>
    <w:tmpl w:val="DE482AA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54C2797"/>
    <w:multiLevelType w:val="multilevel"/>
    <w:tmpl w:val="8540636C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577B4295"/>
    <w:multiLevelType w:val="multilevel"/>
    <w:tmpl w:val="0E2602B6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4">
    <w:nsid w:val="6574663F"/>
    <w:multiLevelType w:val="multilevel"/>
    <w:tmpl w:val="8236E33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DE"/>
    <w:rsid w:val="0000192F"/>
    <w:rsid w:val="00007B98"/>
    <w:rsid w:val="00022D9C"/>
    <w:rsid w:val="00032F2F"/>
    <w:rsid w:val="00073FF0"/>
    <w:rsid w:val="000744F1"/>
    <w:rsid w:val="0007526A"/>
    <w:rsid w:val="00076A55"/>
    <w:rsid w:val="00083108"/>
    <w:rsid w:val="00087057"/>
    <w:rsid w:val="000A676A"/>
    <w:rsid w:val="000A6850"/>
    <w:rsid w:val="000B4D78"/>
    <w:rsid w:val="000C3349"/>
    <w:rsid w:val="000C454B"/>
    <w:rsid w:val="000C52A5"/>
    <w:rsid w:val="000D69F9"/>
    <w:rsid w:val="000E1938"/>
    <w:rsid w:val="000F5A98"/>
    <w:rsid w:val="000F708F"/>
    <w:rsid w:val="000F77B7"/>
    <w:rsid w:val="00100EF7"/>
    <w:rsid w:val="001012F4"/>
    <w:rsid w:val="0011594A"/>
    <w:rsid w:val="00135739"/>
    <w:rsid w:val="00141FD1"/>
    <w:rsid w:val="001642F3"/>
    <w:rsid w:val="00175D20"/>
    <w:rsid w:val="001808F7"/>
    <w:rsid w:val="001A0B3A"/>
    <w:rsid w:val="001B0C2E"/>
    <w:rsid w:val="00203B0F"/>
    <w:rsid w:val="00213443"/>
    <w:rsid w:val="00216544"/>
    <w:rsid w:val="00236841"/>
    <w:rsid w:val="0024540E"/>
    <w:rsid w:val="002474D8"/>
    <w:rsid w:val="00275BA8"/>
    <w:rsid w:val="002810EF"/>
    <w:rsid w:val="00281F44"/>
    <w:rsid w:val="0028731F"/>
    <w:rsid w:val="00292E83"/>
    <w:rsid w:val="002A7F1F"/>
    <w:rsid w:val="003029B8"/>
    <w:rsid w:val="00310F99"/>
    <w:rsid w:val="00314581"/>
    <w:rsid w:val="00316613"/>
    <w:rsid w:val="0031666A"/>
    <w:rsid w:val="00316CA2"/>
    <w:rsid w:val="00326CB0"/>
    <w:rsid w:val="003411DE"/>
    <w:rsid w:val="00354F6D"/>
    <w:rsid w:val="0036181E"/>
    <w:rsid w:val="003A2DDC"/>
    <w:rsid w:val="003B6ED3"/>
    <w:rsid w:val="003C0548"/>
    <w:rsid w:val="003C37CC"/>
    <w:rsid w:val="003C50CF"/>
    <w:rsid w:val="003E3EFA"/>
    <w:rsid w:val="003F254A"/>
    <w:rsid w:val="003F7B2F"/>
    <w:rsid w:val="00415116"/>
    <w:rsid w:val="00426FFA"/>
    <w:rsid w:val="004338C0"/>
    <w:rsid w:val="00444E09"/>
    <w:rsid w:val="00446194"/>
    <w:rsid w:val="00465538"/>
    <w:rsid w:val="00470E22"/>
    <w:rsid w:val="00472184"/>
    <w:rsid w:val="00490F94"/>
    <w:rsid w:val="004A5269"/>
    <w:rsid w:val="004B64B8"/>
    <w:rsid w:val="004C1CBA"/>
    <w:rsid w:val="004C425C"/>
    <w:rsid w:val="004D4B3E"/>
    <w:rsid w:val="004D6C8E"/>
    <w:rsid w:val="00505224"/>
    <w:rsid w:val="00522E8D"/>
    <w:rsid w:val="005314AE"/>
    <w:rsid w:val="00532CC1"/>
    <w:rsid w:val="005334C9"/>
    <w:rsid w:val="005404CB"/>
    <w:rsid w:val="00550744"/>
    <w:rsid w:val="00582999"/>
    <w:rsid w:val="005A7B32"/>
    <w:rsid w:val="005B5ECA"/>
    <w:rsid w:val="005C22E4"/>
    <w:rsid w:val="005C600E"/>
    <w:rsid w:val="005D4337"/>
    <w:rsid w:val="005E17F5"/>
    <w:rsid w:val="005E4D17"/>
    <w:rsid w:val="005F3408"/>
    <w:rsid w:val="0062069D"/>
    <w:rsid w:val="00621F77"/>
    <w:rsid w:val="0062543A"/>
    <w:rsid w:val="00640C5B"/>
    <w:rsid w:val="00656CD0"/>
    <w:rsid w:val="00667124"/>
    <w:rsid w:val="00680AB4"/>
    <w:rsid w:val="00681246"/>
    <w:rsid w:val="00683719"/>
    <w:rsid w:val="00692137"/>
    <w:rsid w:val="0069613E"/>
    <w:rsid w:val="006A2D7D"/>
    <w:rsid w:val="006A75BD"/>
    <w:rsid w:val="006B3FF5"/>
    <w:rsid w:val="006C1DD7"/>
    <w:rsid w:val="006C2241"/>
    <w:rsid w:val="006D1569"/>
    <w:rsid w:val="006D5A69"/>
    <w:rsid w:val="006E51D4"/>
    <w:rsid w:val="006E52F5"/>
    <w:rsid w:val="00720399"/>
    <w:rsid w:val="0072508B"/>
    <w:rsid w:val="00734426"/>
    <w:rsid w:val="00745327"/>
    <w:rsid w:val="00752ADD"/>
    <w:rsid w:val="00770319"/>
    <w:rsid w:val="007767A7"/>
    <w:rsid w:val="00780F20"/>
    <w:rsid w:val="00783AE8"/>
    <w:rsid w:val="00787201"/>
    <w:rsid w:val="007A3B93"/>
    <w:rsid w:val="007A412E"/>
    <w:rsid w:val="007C67DF"/>
    <w:rsid w:val="007D6C39"/>
    <w:rsid w:val="007D7352"/>
    <w:rsid w:val="007E001A"/>
    <w:rsid w:val="007F0A39"/>
    <w:rsid w:val="007F4C37"/>
    <w:rsid w:val="007F7419"/>
    <w:rsid w:val="00803DB6"/>
    <w:rsid w:val="00824341"/>
    <w:rsid w:val="00826559"/>
    <w:rsid w:val="0083120D"/>
    <w:rsid w:val="0083742A"/>
    <w:rsid w:val="00842F0A"/>
    <w:rsid w:val="00880FE3"/>
    <w:rsid w:val="00883379"/>
    <w:rsid w:val="008A0B56"/>
    <w:rsid w:val="008A516D"/>
    <w:rsid w:val="008F75D3"/>
    <w:rsid w:val="00913133"/>
    <w:rsid w:val="00927336"/>
    <w:rsid w:val="00927F47"/>
    <w:rsid w:val="00931787"/>
    <w:rsid w:val="00944EA6"/>
    <w:rsid w:val="00974274"/>
    <w:rsid w:val="00977648"/>
    <w:rsid w:val="00984050"/>
    <w:rsid w:val="0099305B"/>
    <w:rsid w:val="009A2402"/>
    <w:rsid w:val="009B433A"/>
    <w:rsid w:val="009B72DD"/>
    <w:rsid w:val="009C0453"/>
    <w:rsid w:val="009C4656"/>
    <w:rsid w:val="009D62B2"/>
    <w:rsid w:val="009E30FC"/>
    <w:rsid w:val="00A019A3"/>
    <w:rsid w:val="00A05BA0"/>
    <w:rsid w:val="00A11B72"/>
    <w:rsid w:val="00A21ED0"/>
    <w:rsid w:val="00A32BDE"/>
    <w:rsid w:val="00A332B2"/>
    <w:rsid w:val="00A442CB"/>
    <w:rsid w:val="00A473F9"/>
    <w:rsid w:val="00A51C7A"/>
    <w:rsid w:val="00A54736"/>
    <w:rsid w:val="00A57C4F"/>
    <w:rsid w:val="00A72AE2"/>
    <w:rsid w:val="00A72B91"/>
    <w:rsid w:val="00A93892"/>
    <w:rsid w:val="00AA64D2"/>
    <w:rsid w:val="00AB4F2C"/>
    <w:rsid w:val="00AB6DAA"/>
    <w:rsid w:val="00AB7474"/>
    <w:rsid w:val="00AC309B"/>
    <w:rsid w:val="00AC701D"/>
    <w:rsid w:val="00AD401D"/>
    <w:rsid w:val="00AF2280"/>
    <w:rsid w:val="00AF60C5"/>
    <w:rsid w:val="00B00A3F"/>
    <w:rsid w:val="00B00CA5"/>
    <w:rsid w:val="00B053A6"/>
    <w:rsid w:val="00B21DC0"/>
    <w:rsid w:val="00B22C62"/>
    <w:rsid w:val="00B31873"/>
    <w:rsid w:val="00B34668"/>
    <w:rsid w:val="00B517C0"/>
    <w:rsid w:val="00B656DE"/>
    <w:rsid w:val="00B86B84"/>
    <w:rsid w:val="00B908BE"/>
    <w:rsid w:val="00B930C2"/>
    <w:rsid w:val="00B93E89"/>
    <w:rsid w:val="00BA041E"/>
    <w:rsid w:val="00BA517E"/>
    <w:rsid w:val="00BB5100"/>
    <w:rsid w:val="00BC41E9"/>
    <w:rsid w:val="00BC663E"/>
    <w:rsid w:val="00BD3037"/>
    <w:rsid w:val="00BE2989"/>
    <w:rsid w:val="00BE74C1"/>
    <w:rsid w:val="00BF43A5"/>
    <w:rsid w:val="00BF7A38"/>
    <w:rsid w:val="00C04EDC"/>
    <w:rsid w:val="00C12399"/>
    <w:rsid w:val="00C14CB6"/>
    <w:rsid w:val="00C21635"/>
    <w:rsid w:val="00C252B6"/>
    <w:rsid w:val="00C26836"/>
    <w:rsid w:val="00C310A6"/>
    <w:rsid w:val="00C4758B"/>
    <w:rsid w:val="00C51FF1"/>
    <w:rsid w:val="00C53721"/>
    <w:rsid w:val="00C662FA"/>
    <w:rsid w:val="00C67F90"/>
    <w:rsid w:val="00C728B4"/>
    <w:rsid w:val="00C80138"/>
    <w:rsid w:val="00C81EB5"/>
    <w:rsid w:val="00C86DA5"/>
    <w:rsid w:val="00C87791"/>
    <w:rsid w:val="00C87DD7"/>
    <w:rsid w:val="00C9393C"/>
    <w:rsid w:val="00CA7BA1"/>
    <w:rsid w:val="00CC3D7D"/>
    <w:rsid w:val="00CC4B16"/>
    <w:rsid w:val="00CC7581"/>
    <w:rsid w:val="00D02402"/>
    <w:rsid w:val="00D5216F"/>
    <w:rsid w:val="00D6381B"/>
    <w:rsid w:val="00D83344"/>
    <w:rsid w:val="00D87AC6"/>
    <w:rsid w:val="00D93CA2"/>
    <w:rsid w:val="00DA3789"/>
    <w:rsid w:val="00DC1413"/>
    <w:rsid w:val="00DD0CEC"/>
    <w:rsid w:val="00DD4EB3"/>
    <w:rsid w:val="00DD6480"/>
    <w:rsid w:val="00DD6A89"/>
    <w:rsid w:val="00DF58E9"/>
    <w:rsid w:val="00E13773"/>
    <w:rsid w:val="00E22B65"/>
    <w:rsid w:val="00E30543"/>
    <w:rsid w:val="00E3163A"/>
    <w:rsid w:val="00E453A1"/>
    <w:rsid w:val="00E5338D"/>
    <w:rsid w:val="00E56B97"/>
    <w:rsid w:val="00E64B9F"/>
    <w:rsid w:val="00E66326"/>
    <w:rsid w:val="00E700E9"/>
    <w:rsid w:val="00E71666"/>
    <w:rsid w:val="00E71981"/>
    <w:rsid w:val="00E81C96"/>
    <w:rsid w:val="00E82C10"/>
    <w:rsid w:val="00E83541"/>
    <w:rsid w:val="00E9233E"/>
    <w:rsid w:val="00EA243F"/>
    <w:rsid w:val="00EB2DDA"/>
    <w:rsid w:val="00EB404E"/>
    <w:rsid w:val="00EB495A"/>
    <w:rsid w:val="00ED0E0E"/>
    <w:rsid w:val="00ED1949"/>
    <w:rsid w:val="00ED61C4"/>
    <w:rsid w:val="00F12BA3"/>
    <w:rsid w:val="00F1464A"/>
    <w:rsid w:val="00F47116"/>
    <w:rsid w:val="00F54D4F"/>
    <w:rsid w:val="00F66D6B"/>
    <w:rsid w:val="00F760BB"/>
    <w:rsid w:val="00F90184"/>
    <w:rsid w:val="00F96287"/>
    <w:rsid w:val="00F97DB9"/>
    <w:rsid w:val="00FA2943"/>
    <w:rsid w:val="00FA52A9"/>
    <w:rsid w:val="00FB0A2C"/>
    <w:rsid w:val="00FB71E2"/>
    <w:rsid w:val="00FB74D6"/>
    <w:rsid w:val="00FC0F7A"/>
    <w:rsid w:val="00FC2593"/>
    <w:rsid w:val="00FD11B8"/>
    <w:rsid w:val="00FE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989"/>
  </w:style>
  <w:style w:type="paragraph" w:styleId="3">
    <w:name w:val="heading 3"/>
    <w:basedOn w:val="a"/>
    <w:next w:val="a"/>
    <w:qFormat/>
    <w:rsid w:val="00A32BDE"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3E3E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3EFA"/>
  </w:style>
  <w:style w:type="paragraph" w:customStyle="1" w:styleId="Style3">
    <w:name w:val="Style3"/>
    <w:basedOn w:val="a"/>
    <w:uiPriority w:val="99"/>
    <w:rsid w:val="00AD401D"/>
    <w:pPr>
      <w:widowControl w:val="0"/>
      <w:autoSpaceDE w:val="0"/>
      <w:autoSpaceDN w:val="0"/>
      <w:adjustRightInd w:val="0"/>
      <w:spacing w:line="326" w:lineRule="exact"/>
      <w:ind w:firstLine="696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2A7F1F"/>
    <w:pPr>
      <w:widowControl w:val="0"/>
      <w:autoSpaceDE w:val="0"/>
      <w:autoSpaceDN w:val="0"/>
      <w:adjustRightInd w:val="0"/>
      <w:spacing w:line="278" w:lineRule="exact"/>
      <w:ind w:firstLine="2837"/>
    </w:pPr>
    <w:rPr>
      <w:sz w:val="24"/>
      <w:szCs w:val="24"/>
    </w:rPr>
  </w:style>
  <w:style w:type="paragraph" w:styleId="a6">
    <w:name w:val="footer"/>
    <w:basedOn w:val="a"/>
    <w:link w:val="a7"/>
    <w:rsid w:val="00656C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6CD0"/>
  </w:style>
  <w:style w:type="character" w:customStyle="1" w:styleId="a4">
    <w:name w:val="Верхний колонтитул Знак"/>
    <w:link w:val="a3"/>
    <w:uiPriority w:val="99"/>
    <w:rsid w:val="00656CD0"/>
  </w:style>
  <w:style w:type="paragraph" w:customStyle="1" w:styleId="ConsPlusNormal">
    <w:name w:val="ConsPlusNormal"/>
    <w:rsid w:val="00ED0E0E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ED0E0E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styleId="a8">
    <w:name w:val="Balloon Text"/>
    <w:basedOn w:val="a"/>
    <w:link w:val="a9"/>
    <w:rsid w:val="00F12BA3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F12B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989"/>
  </w:style>
  <w:style w:type="paragraph" w:styleId="3">
    <w:name w:val="heading 3"/>
    <w:basedOn w:val="a"/>
    <w:next w:val="a"/>
    <w:qFormat/>
    <w:rsid w:val="00A32BDE"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3E3E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3EFA"/>
  </w:style>
  <w:style w:type="paragraph" w:customStyle="1" w:styleId="Style3">
    <w:name w:val="Style3"/>
    <w:basedOn w:val="a"/>
    <w:uiPriority w:val="99"/>
    <w:rsid w:val="00AD401D"/>
    <w:pPr>
      <w:widowControl w:val="0"/>
      <w:autoSpaceDE w:val="0"/>
      <w:autoSpaceDN w:val="0"/>
      <w:adjustRightInd w:val="0"/>
      <w:spacing w:line="326" w:lineRule="exact"/>
      <w:ind w:firstLine="696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2A7F1F"/>
    <w:pPr>
      <w:widowControl w:val="0"/>
      <w:autoSpaceDE w:val="0"/>
      <w:autoSpaceDN w:val="0"/>
      <w:adjustRightInd w:val="0"/>
      <w:spacing w:line="278" w:lineRule="exact"/>
      <w:ind w:firstLine="2837"/>
    </w:pPr>
    <w:rPr>
      <w:sz w:val="24"/>
      <w:szCs w:val="24"/>
    </w:rPr>
  </w:style>
  <w:style w:type="paragraph" w:styleId="a6">
    <w:name w:val="footer"/>
    <w:basedOn w:val="a"/>
    <w:link w:val="a7"/>
    <w:rsid w:val="00656C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6CD0"/>
  </w:style>
  <w:style w:type="character" w:customStyle="1" w:styleId="a4">
    <w:name w:val="Верхний колонтитул Знак"/>
    <w:link w:val="a3"/>
    <w:uiPriority w:val="99"/>
    <w:rsid w:val="00656CD0"/>
  </w:style>
  <w:style w:type="paragraph" w:customStyle="1" w:styleId="ConsPlusNormal">
    <w:name w:val="ConsPlusNormal"/>
    <w:rsid w:val="00ED0E0E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ED0E0E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styleId="a8">
    <w:name w:val="Balloon Text"/>
    <w:basedOn w:val="a"/>
    <w:link w:val="a9"/>
    <w:rsid w:val="00F12BA3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F12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F07FF-33E0-450F-B6D5-BB3F44E2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2</cp:revision>
  <cp:lastPrinted>2024-05-07T08:26:00Z</cp:lastPrinted>
  <dcterms:created xsi:type="dcterms:W3CDTF">2024-05-08T02:46:00Z</dcterms:created>
  <dcterms:modified xsi:type="dcterms:W3CDTF">2024-05-08T02:46:00Z</dcterms:modified>
</cp:coreProperties>
</file>